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5633AD" w:rsidP="00DB4C15">
            <w:pPr>
              <w:spacing w:before="120" w:after="120"/>
            </w:pPr>
            <w:r>
              <w:t>ΕΠΙΣΤΗΜΗΣ ΦΥΣΙΚΗΣ ΑΓΩΓΗΣ ΚΑΙ ΑΘΛΗΤΙΣΜΟΥ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321E55" w:rsidRDefault="00321E55" w:rsidP="00321E55">
            <w:pPr>
              <w:spacing w:before="120" w:after="120"/>
              <w:rPr>
                <w:b/>
              </w:rPr>
            </w:pPr>
            <w:r w:rsidRPr="00321E55">
              <w:rPr>
                <w:b/>
              </w:rPr>
              <w:t>Παιδιά με Αναπηρίες στο Σχολικό Περιβάλλον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321E55" w:rsidP="00BB0040">
            <w:pPr>
              <w:spacing w:before="120" w:after="120"/>
            </w:pPr>
            <w:r>
              <w:t>244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5633AD" w:rsidP="00DB4C15">
            <w:pPr>
              <w:spacing w:before="120" w:after="120"/>
            </w:pPr>
            <w:r>
              <w:t>ΜΠΑΤΣΙΟΥ ΣΟΦΙΑ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5633AD" w:rsidRDefault="00907BE8" w:rsidP="00DB4C1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smpatsio@phyed.duth.gr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05047B" w:rsidP="00DB4C15">
            <w:pPr>
              <w:spacing w:before="120" w:after="120"/>
            </w:pPr>
            <w:proofErr w:type="spellStart"/>
            <w:r>
              <w:t>Μπάτσιου</w:t>
            </w:r>
            <w:proofErr w:type="spellEnd"/>
            <w:r>
              <w:t xml:space="preserve"> Σοφία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5633AD" w:rsidRDefault="00321E55" w:rsidP="00DB4C15">
            <w:pPr>
              <w:spacing w:before="120" w:after="120"/>
            </w:pPr>
            <w:r>
              <w:t>4</w:t>
            </w:r>
            <w:r w:rsidR="00286673">
              <w:t>ο</w:t>
            </w:r>
            <w:r w:rsidR="005633AD">
              <w:t>΄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5633AD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RPr="00DD011E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05047B" w:rsidRDefault="0005047B" w:rsidP="00BB004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 w:rsidRPr="0005047B">
              <w:rPr>
                <w:rFonts w:cstheme="minorHAnsi"/>
                <w:lang w:val="en-US"/>
              </w:rPr>
              <w:t>skype</w:t>
            </w:r>
            <w:proofErr w:type="spellEnd"/>
            <w:r w:rsidRPr="0005047B">
              <w:rPr>
                <w:rFonts w:cstheme="minorHAnsi"/>
                <w:lang w:val="en-US"/>
              </w:rPr>
              <w:t xml:space="preserve"> for business (</w:t>
            </w:r>
            <w:r>
              <w:rPr>
                <w:rFonts w:cstheme="minorHAnsi"/>
              </w:rPr>
              <w:t>προφορική</w:t>
            </w:r>
            <w:r w:rsidRPr="0005047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εξέταση</w:t>
            </w:r>
            <w:r w:rsidRPr="0005047B">
              <w:rPr>
                <w:rFonts w:cstheme="minorHAnsi"/>
                <w:lang w:val="en-US"/>
              </w:rPr>
              <w:t>)</w:t>
            </w:r>
          </w:p>
        </w:tc>
      </w:tr>
      <w:tr w:rsidR="00C05CF0" w:rsidTr="00C05CF0">
        <w:tc>
          <w:tcPr>
            <w:tcW w:w="2515" w:type="dxa"/>
          </w:tcPr>
          <w:p w:rsidR="00C05CF0" w:rsidRPr="0005047B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5047B">
              <w:rPr>
                <w:rFonts w:cstheme="minorHAnsi"/>
                <w:b/>
                <w:sz w:val="24"/>
                <w:szCs w:val="24"/>
              </w:rPr>
              <w:t>Οδηγίες υλοποίησης</w:t>
            </w:r>
            <w:r w:rsidR="00706579" w:rsidRPr="0005047B">
              <w:rPr>
                <w:rFonts w:cstheme="minorHAnsi"/>
                <w:b/>
                <w:sz w:val="24"/>
                <w:szCs w:val="24"/>
              </w:rPr>
              <w:t xml:space="preserve"> εξέτασης</w:t>
            </w:r>
            <w:r w:rsidRPr="0005047B">
              <w:rPr>
                <w:rFonts w:cstheme="minorHAnsi"/>
                <w:b/>
                <w:sz w:val="24"/>
                <w:szCs w:val="24"/>
              </w:rPr>
              <w:t>: (</w:t>
            </w:r>
            <w:r w:rsidR="00706579" w:rsidRPr="0005047B">
              <w:rPr>
                <w:rFonts w:cstheme="minorHAnsi"/>
                <w:b/>
                <w:sz w:val="24"/>
                <w:szCs w:val="24"/>
              </w:rPr>
              <w:t>4</w:t>
            </w:r>
            <w:r w:rsidRPr="0005047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781" w:type="dxa"/>
          </w:tcPr>
          <w:p w:rsidR="0005047B" w:rsidRPr="00DD011E" w:rsidRDefault="0005047B" w:rsidP="0005047B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Η εξέταση στο μάθημα θα πραγματοποιηθεί την Παρασκευή 3 Ιουλίου. Η εξέταση θα είναι προφορική μέσω της πλατφόρμας </w:t>
            </w:r>
            <w:proofErr w:type="spellStart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skype</w:t>
            </w:r>
            <w:proofErr w:type="spellEnd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proofErr w:type="spellEnd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  στις 19:00-19:</w:t>
            </w:r>
            <w:r w:rsidRPr="00DD011E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  <w:r w:rsidR="00DD011E" w:rsidRPr="00DD01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Δικαίωμα στην εξεταστική του Ιουνί</w:t>
            </w:r>
            <w:r w:rsidR="00DD01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ου 2020 έχει η φοιτήτρια με ΑΕΜ</w:t>
            </w:r>
            <w:r w:rsidR="00DD011E" w:rsidRPr="00DD01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7112.</w:t>
            </w:r>
          </w:p>
          <w:p w:rsidR="0005047B" w:rsidRPr="0005047B" w:rsidRDefault="0005047B" w:rsidP="0005047B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011E">
              <w:rPr>
                <w:rFonts w:asciiTheme="minorHAnsi" w:hAnsiTheme="minorHAnsi" w:cstheme="minorHAnsi"/>
                <w:sz w:val="22"/>
                <w:szCs w:val="22"/>
              </w:rPr>
              <w:t>Η  φοιτήτρια θα πρέπει να απαντήσει σε 4 ερωτήσεις. Η κ</w:t>
            </w:r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άθε ερώτηση βαθμολογείται με 2,5 βαθμούς.</w:t>
            </w:r>
          </w:p>
          <w:p w:rsidR="0005047B" w:rsidRPr="0005047B" w:rsidRDefault="0005047B" w:rsidP="0005047B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Η ύλη της εξέτασης είναι τα κεφάλαια των διαλέξεων που υπάρχουν </w:t>
            </w:r>
            <w:proofErr w:type="spellStart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στa</w:t>
            </w:r>
            <w:proofErr w:type="spellEnd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 έγγραφα του μαθήματος (</w:t>
            </w:r>
            <w:proofErr w:type="spellStart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proofErr w:type="spellEnd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5047B" w:rsidRPr="0005047B" w:rsidRDefault="0005047B" w:rsidP="0005047B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Θα πρέπει να έχει μαζί της για να επιδείξει στη διδάσκουσα τη φοιτητική της ταυτότητα.</w:t>
            </w:r>
          </w:p>
          <w:p w:rsidR="00C05CF0" w:rsidRPr="0005047B" w:rsidRDefault="0005047B" w:rsidP="0005047B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Την παραμονή της εξέτασης θα της αποσταλεί μέσω του </w:t>
            </w:r>
            <w:proofErr w:type="spellStart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proofErr w:type="spellEnd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 (ανακοίνωση) το  </w:t>
            </w:r>
            <w:proofErr w:type="spellStart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  <w:proofErr w:type="spellEnd"/>
            <w:r w:rsidRPr="0005047B">
              <w:rPr>
                <w:rFonts w:asciiTheme="minorHAnsi" w:hAnsiTheme="minorHAnsi" w:cstheme="minorHAnsi"/>
                <w:sz w:val="22"/>
                <w:szCs w:val="22"/>
              </w:rPr>
              <w:t xml:space="preserve"> της τηλεδιάσκεψης.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ανάλογα: μάθημα Π</w:t>
      </w:r>
      <w:bookmarkStart w:id="0" w:name="_GoBack"/>
      <w:bookmarkEnd w:id="0"/>
      <w:r>
        <w:rPr>
          <w:sz w:val="18"/>
          <w:szCs w:val="18"/>
        </w:rPr>
        <w:t xml:space="preserve">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lastRenderedPageBreak/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FE1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24045"/>
    <w:rsid w:val="0005047B"/>
    <w:rsid w:val="0008631A"/>
    <w:rsid w:val="000E1B42"/>
    <w:rsid w:val="001175FD"/>
    <w:rsid w:val="00177FD7"/>
    <w:rsid w:val="001B1AF4"/>
    <w:rsid w:val="002377ED"/>
    <w:rsid w:val="00286673"/>
    <w:rsid w:val="00321E55"/>
    <w:rsid w:val="003400D7"/>
    <w:rsid w:val="003500A5"/>
    <w:rsid w:val="0040435D"/>
    <w:rsid w:val="004D2BC0"/>
    <w:rsid w:val="005633AD"/>
    <w:rsid w:val="005E5F37"/>
    <w:rsid w:val="00621E55"/>
    <w:rsid w:val="006E4340"/>
    <w:rsid w:val="00706579"/>
    <w:rsid w:val="00723F86"/>
    <w:rsid w:val="007A3EA7"/>
    <w:rsid w:val="00875568"/>
    <w:rsid w:val="00896C21"/>
    <w:rsid w:val="008B32DA"/>
    <w:rsid w:val="008D3A7C"/>
    <w:rsid w:val="00907BE8"/>
    <w:rsid w:val="00922E9E"/>
    <w:rsid w:val="00A308D0"/>
    <w:rsid w:val="00A7691C"/>
    <w:rsid w:val="00AF3810"/>
    <w:rsid w:val="00B04BFE"/>
    <w:rsid w:val="00B22E58"/>
    <w:rsid w:val="00B5454F"/>
    <w:rsid w:val="00BB0040"/>
    <w:rsid w:val="00C05CF0"/>
    <w:rsid w:val="00C47752"/>
    <w:rsid w:val="00D44250"/>
    <w:rsid w:val="00D674E5"/>
    <w:rsid w:val="00DB4C15"/>
    <w:rsid w:val="00DD011E"/>
    <w:rsid w:val="00E75E52"/>
    <w:rsid w:val="00F07234"/>
    <w:rsid w:val="00F5547D"/>
    <w:rsid w:val="00F70258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ΣΟΦΙΑ</cp:lastModifiedBy>
  <cp:revision>3</cp:revision>
  <cp:lastPrinted>2020-06-05T05:37:00Z</cp:lastPrinted>
  <dcterms:created xsi:type="dcterms:W3CDTF">2020-06-19T06:23:00Z</dcterms:created>
  <dcterms:modified xsi:type="dcterms:W3CDTF">2020-06-19T07:35:00Z</dcterms:modified>
</cp:coreProperties>
</file>